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71" w:rsidRDefault="00803A71" w:rsidP="00803A71">
      <w:pPr>
        <w:rPr>
          <w:szCs w:val="24"/>
        </w:rPr>
      </w:pPr>
    </w:p>
    <w:p w:rsidR="00803A71" w:rsidRPr="00030287" w:rsidRDefault="00803A71" w:rsidP="00803A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87">
        <w:rPr>
          <w:rFonts w:ascii="Times New Roman" w:hAnsi="Times New Roman" w:cs="Times New Roman"/>
          <w:b/>
          <w:sz w:val="24"/>
          <w:szCs w:val="24"/>
          <w:u w:val="single"/>
        </w:rPr>
        <w:t>FORMULÁRIO DE PRÉ – CADASTRO</w:t>
      </w:r>
      <w:r w:rsidR="00F65936" w:rsidRPr="00030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CÃES</w:t>
      </w:r>
    </w:p>
    <w:p w:rsidR="00EB253C" w:rsidRDefault="00803A71" w:rsidP="00D42AB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03A71">
        <w:rPr>
          <w:rFonts w:ascii="Times New Roman" w:hAnsi="Times New Roman" w:cs="Times New Roman"/>
          <w:sz w:val="18"/>
          <w:szCs w:val="18"/>
        </w:rPr>
        <w:t>Anexar cópia comprovante de residência e documento oficial com foto do tutor do animal</w:t>
      </w:r>
    </w:p>
    <w:tbl>
      <w:tblPr>
        <w:tblStyle w:val="Tabelacomgrade"/>
        <w:tblW w:w="11019" w:type="dxa"/>
        <w:tblInd w:w="-1026" w:type="dxa"/>
        <w:tblLook w:val="04A0"/>
      </w:tblPr>
      <w:tblGrid>
        <w:gridCol w:w="2557"/>
        <w:gridCol w:w="6546"/>
        <w:gridCol w:w="1916"/>
      </w:tblGrid>
      <w:tr w:rsidR="00EB253C" w:rsidTr="00EB253C">
        <w:trPr>
          <w:trHeight w:val="287"/>
        </w:trPr>
        <w:tc>
          <w:tcPr>
            <w:tcW w:w="2557" w:type="dxa"/>
          </w:tcPr>
          <w:p w:rsidR="00EB253C" w:rsidRPr="00EB253C" w:rsidRDefault="00EB253C" w:rsidP="00EB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DATA: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EB253C" w:rsidRDefault="00EB253C" w:rsidP="00EB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EB253C" w:rsidRPr="00EB253C" w:rsidRDefault="00EB253C" w:rsidP="00EB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N° CADASTRO</w:t>
            </w:r>
          </w:p>
        </w:tc>
      </w:tr>
      <w:tr w:rsidR="00EB253C" w:rsidTr="00EB253C">
        <w:trPr>
          <w:trHeight w:val="300"/>
        </w:trPr>
        <w:tc>
          <w:tcPr>
            <w:tcW w:w="2557" w:type="dxa"/>
          </w:tcPr>
          <w:p w:rsidR="00EB253C" w:rsidRPr="00EB253C" w:rsidRDefault="00EB253C" w:rsidP="00EB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53C">
              <w:rPr>
                <w:rFonts w:ascii="Times New Roman" w:hAnsi="Times New Roman" w:cs="Times New Roman"/>
                <w:sz w:val="18"/>
                <w:szCs w:val="18"/>
              </w:rPr>
              <w:t>ATENDENTE: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EB253C" w:rsidRDefault="00EB253C" w:rsidP="00EB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EB253C" w:rsidRDefault="00EB253C" w:rsidP="00EB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53C" w:rsidRDefault="00EB253C" w:rsidP="00EB253C">
      <w:pPr>
        <w:rPr>
          <w:rFonts w:ascii="Times New Roman" w:hAnsi="Times New Roman" w:cs="Times New Roman"/>
          <w:sz w:val="24"/>
          <w:szCs w:val="24"/>
        </w:rPr>
      </w:pPr>
    </w:p>
    <w:p w:rsidR="00EB253C" w:rsidRPr="00D42AB8" w:rsidRDefault="00EB253C" w:rsidP="00D42A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53C">
        <w:rPr>
          <w:rFonts w:ascii="Times New Roman" w:hAnsi="Times New Roman" w:cs="Times New Roman"/>
          <w:b/>
          <w:sz w:val="24"/>
          <w:szCs w:val="24"/>
          <w:u w:val="single"/>
        </w:rPr>
        <w:t>DADOS DO TUTOR</w:t>
      </w:r>
    </w:p>
    <w:tbl>
      <w:tblPr>
        <w:tblStyle w:val="TableNormal"/>
        <w:tblW w:w="11023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80"/>
        <w:gridCol w:w="1178"/>
        <w:gridCol w:w="945"/>
        <w:gridCol w:w="1018"/>
        <w:gridCol w:w="1732"/>
        <w:gridCol w:w="2270"/>
      </w:tblGrid>
      <w:tr w:rsidR="00EB253C" w:rsidRPr="009E1615" w:rsidTr="00EB253C">
        <w:trPr>
          <w:trHeight w:val="365"/>
        </w:trPr>
        <w:tc>
          <w:tcPr>
            <w:tcW w:w="11023" w:type="dxa"/>
            <w:gridSpan w:val="6"/>
          </w:tcPr>
          <w:p w:rsidR="00EB253C" w:rsidRPr="009E1615" w:rsidRDefault="00EB253C" w:rsidP="007C1A92">
            <w:pPr>
              <w:pStyle w:val="TableParagraph"/>
              <w:spacing w:before="61"/>
              <w:ind w:left="58"/>
              <w:rPr>
                <w:rFonts w:ascii="Times New Roman" w:hAnsi="Times New Roman" w:cs="Times New Roman"/>
                <w:b/>
              </w:rPr>
            </w:pPr>
            <w:r w:rsidRPr="009E1615"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EB253C" w:rsidRPr="009E1615" w:rsidTr="00EB253C">
        <w:trPr>
          <w:trHeight w:val="626"/>
        </w:trPr>
        <w:tc>
          <w:tcPr>
            <w:tcW w:w="11023" w:type="dxa"/>
            <w:gridSpan w:val="6"/>
          </w:tcPr>
          <w:p w:rsidR="00EB253C" w:rsidRPr="009E1615" w:rsidRDefault="00EB253C" w:rsidP="007C1A92">
            <w:pPr>
              <w:pStyle w:val="TableParagraph"/>
              <w:spacing w:before="63"/>
              <w:ind w:left="58"/>
              <w:rPr>
                <w:rFonts w:ascii="Times New Roman" w:hAnsi="Times New Roman" w:cs="Times New Roman"/>
                <w:b/>
              </w:rPr>
            </w:pPr>
            <w:proofErr w:type="spellStart"/>
            <w:r w:rsidRPr="009E1615">
              <w:rPr>
                <w:rFonts w:ascii="Times New Roman" w:hAnsi="Times New Roman" w:cs="Times New Roman"/>
                <w:b/>
                <w:w w:val="95"/>
              </w:rPr>
              <w:t>Endereço</w:t>
            </w:r>
            <w:proofErr w:type="spellEnd"/>
            <w:r w:rsidRPr="009E1615">
              <w:rPr>
                <w:rFonts w:ascii="Times New Roman" w:hAnsi="Times New Roman" w:cs="Times New Roman"/>
                <w:b/>
                <w:w w:val="95"/>
              </w:rPr>
              <w:t>:</w:t>
            </w:r>
          </w:p>
        </w:tc>
      </w:tr>
      <w:tr w:rsidR="00EB253C" w:rsidRPr="009E1615" w:rsidTr="00EB253C">
        <w:trPr>
          <w:trHeight w:val="368"/>
        </w:trPr>
        <w:tc>
          <w:tcPr>
            <w:tcW w:w="3881" w:type="dxa"/>
          </w:tcPr>
          <w:p w:rsidR="00EB253C" w:rsidRPr="009E1615" w:rsidRDefault="00EB253C" w:rsidP="007C1A92">
            <w:pPr>
              <w:pStyle w:val="TableParagraph"/>
              <w:spacing w:before="63"/>
              <w:ind w:left="58"/>
              <w:rPr>
                <w:rFonts w:ascii="Times New Roman" w:hAnsi="Times New Roman" w:cs="Times New Roman"/>
                <w:b/>
              </w:rPr>
            </w:pPr>
            <w:proofErr w:type="spellStart"/>
            <w:r w:rsidRPr="009E1615">
              <w:rPr>
                <w:rFonts w:ascii="Times New Roman" w:hAnsi="Times New Roman" w:cs="Times New Roman"/>
                <w:b/>
                <w:w w:val="95"/>
              </w:rPr>
              <w:t>Bairro</w:t>
            </w:r>
            <w:proofErr w:type="spellEnd"/>
            <w:r w:rsidRPr="009E1615">
              <w:rPr>
                <w:rFonts w:ascii="Times New Roman" w:hAnsi="Times New Roman" w:cs="Times New Roman"/>
                <w:b/>
                <w:w w:val="95"/>
              </w:rPr>
              <w:t>:</w:t>
            </w:r>
          </w:p>
        </w:tc>
        <w:tc>
          <w:tcPr>
            <w:tcW w:w="3140" w:type="dxa"/>
            <w:gridSpan w:val="3"/>
          </w:tcPr>
          <w:p w:rsidR="00EB253C" w:rsidRPr="009E1615" w:rsidRDefault="00EB253C" w:rsidP="007C1A92">
            <w:pPr>
              <w:pStyle w:val="TableParagraph"/>
              <w:spacing w:before="63"/>
              <w:rPr>
                <w:rFonts w:ascii="Times New Roman" w:hAnsi="Times New Roman" w:cs="Times New Roman"/>
                <w:b/>
              </w:rPr>
            </w:pPr>
            <w:proofErr w:type="spellStart"/>
            <w:r w:rsidRPr="009E1615">
              <w:rPr>
                <w:rFonts w:ascii="Times New Roman" w:hAnsi="Times New Roman" w:cs="Times New Roman"/>
                <w:b/>
                <w:w w:val="95"/>
              </w:rPr>
              <w:t>Telefones</w:t>
            </w:r>
            <w:proofErr w:type="spellEnd"/>
            <w:r w:rsidRPr="009E1615">
              <w:rPr>
                <w:rFonts w:ascii="Times New Roman" w:hAnsi="Times New Roman" w:cs="Times New Roman"/>
                <w:b/>
                <w:w w:val="95"/>
              </w:rPr>
              <w:t>:</w:t>
            </w:r>
          </w:p>
        </w:tc>
        <w:tc>
          <w:tcPr>
            <w:tcW w:w="4002" w:type="dxa"/>
            <w:gridSpan w:val="2"/>
          </w:tcPr>
          <w:p w:rsidR="00EB253C" w:rsidRPr="009E1615" w:rsidRDefault="00EB253C" w:rsidP="007C1A92">
            <w:pPr>
              <w:pStyle w:val="TableParagraph"/>
              <w:spacing w:before="63"/>
              <w:rPr>
                <w:rFonts w:ascii="Times New Roman" w:hAnsi="Times New Roman" w:cs="Times New Roman"/>
                <w:b/>
              </w:rPr>
            </w:pPr>
            <w:proofErr w:type="spellStart"/>
            <w:r w:rsidRPr="009E1615">
              <w:rPr>
                <w:rFonts w:ascii="Times New Roman" w:hAnsi="Times New Roman" w:cs="Times New Roman"/>
                <w:b/>
              </w:rPr>
              <w:t>Telefone</w:t>
            </w:r>
            <w:proofErr w:type="spellEnd"/>
            <w:r w:rsidRPr="009E16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1615">
              <w:rPr>
                <w:rFonts w:ascii="Times New Roman" w:hAnsi="Times New Roman" w:cs="Times New Roman"/>
                <w:b/>
              </w:rPr>
              <w:t>Recado</w:t>
            </w:r>
            <w:proofErr w:type="spellEnd"/>
            <w:r w:rsidRPr="009E16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B253C" w:rsidRPr="009E1615" w:rsidTr="00EB253C">
        <w:trPr>
          <w:trHeight w:val="366"/>
        </w:trPr>
        <w:tc>
          <w:tcPr>
            <w:tcW w:w="7021" w:type="dxa"/>
            <w:gridSpan w:val="4"/>
          </w:tcPr>
          <w:p w:rsidR="00EB253C" w:rsidRPr="009E1615" w:rsidRDefault="00EB253C" w:rsidP="007C1A92">
            <w:pPr>
              <w:pStyle w:val="TableParagraph"/>
              <w:spacing w:before="61"/>
              <w:ind w:left="58"/>
              <w:rPr>
                <w:rFonts w:ascii="Times New Roman" w:hAnsi="Times New Roman" w:cs="Times New Roman"/>
                <w:b/>
              </w:rPr>
            </w:pPr>
            <w:r w:rsidRPr="009E1615">
              <w:rPr>
                <w:rFonts w:ascii="Times New Roman" w:hAnsi="Times New Roman" w:cs="Times New Roman"/>
                <w:b/>
              </w:rPr>
              <w:t xml:space="preserve">Ponto </w:t>
            </w:r>
            <w:proofErr w:type="spellStart"/>
            <w:r w:rsidRPr="009E1615">
              <w:rPr>
                <w:rFonts w:ascii="Times New Roman" w:hAnsi="Times New Roman" w:cs="Times New Roman"/>
                <w:b/>
              </w:rPr>
              <w:t>Referência</w:t>
            </w:r>
            <w:proofErr w:type="spellEnd"/>
            <w:r w:rsidRPr="009E161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02" w:type="dxa"/>
            <w:gridSpan w:val="2"/>
          </w:tcPr>
          <w:p w:rsidR="00EB253C" w:rsidRPr="009E1615" w:rsidRDefault="00EB253C" w:rsidP="007C1A92">
            <w:pPr>
              <w:pStyle w:val="TableParagraph"/>
              <w:spacing w:before="61"/>
              <w:rPr>
                <w:rFonts w:ascii="Times New Roman" w:hAnsi="Times New Roman" w:cs="Times New Roman"/>
                <w:b/>
              </w:rPr>
            </w:pPr>
            <w:proofErr w:type="spellStart"/>
            <w:r w:rsidRPr="009E1615">
              <w:rPr>
                <w:rFonts w:ascii="Times New Roman" w:hAnsi="Times New Roman" w:cs="Times New Roman"/>
                <w:b/>
              </w:rPr>
              <w:t>Identidade</w:t>
            </w:r>
            <w:proofErr w:type="spellEnd"/>
            <w:r w:rsidRPr="009E16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B253C" w:rsidRPr="009E1615" w:rsidTr="00EB253C">
        <w:trPr>
          <w:trHeight w:val="368"/>
        </w:trPr>
        <w:tc>
          <w:tcPr>
            <w:tcW w:w="3881" w:type="dxa"/>
          </w:tcPr>
          <w:p w:rsidR="00EB253C" w:rsidRPr="009E1615" w:rsidRDefault="00EB253C" w:rsidP="007C1A92">
            <w:pPr>
              <w:pStyle w:val="TableParagraph"/>
              <w:spacing w:before="63"/>
              <w:ind w:left="58"/>
              <w:rPr>
                <w:rFonts w:ascii="Times New Roman" w:hAnsi="Times New Roman" w:cs="Times New Roman"/>
                <w:b/>
              </w:rPr>
            </w:pPr>
            <w:r w:rsidRPr="009E1615">
              <w:rPr>
                <w:rFonts w:ascii="Times New Roman" w:hAnsi="Times New Roman" w:cs="Times New Roman"/>
                <w:b/>
                <w:w w:val="95"/>
              </w:rPr>
              <w:t>CPF:</w:t>
            </w:r>
          </w:p>
        </w:tc>
        <w:tc>
          <w:tcPr>
            <w:tcW w:w="1178" w:type="dxa"/>
            <w:tcBorders>
              <w:right w:val="nil"/>
            </w:tcBorders>
          </w:tcPr>
          <w:p w:rsidR="00EB253C" w:rsidRPr="00EB253C" w:rsidRDefault="00EB253C" w:rsidP="007C1A92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w w:val="90"/>
                <w:lang w:val="pt-BR"/>
              </w:rPr>
              <w:t>Residê</w:t>
            </w:r>
            <w:r w:rsidRPr="00EB253C">
              <w:rPr>
                <w:rFonts w:ascii="Times New Roman" w:hAnsi="Times New Roman" w:cs="Times New Roman"/>
                <w:b/>
                <w:w w:val="90"/>
                <w:lang w:val="pt-BR"/>
              </w:rPr>
              <w:t>ncia: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EB253C" w:rsidRPr="00EB253C" w:rsidRDefault="002E7FBF" w:rsidP="007C1A92">
            <w:pPr>
              <w:pStyle w:val="TableParagraph"/>
              <w:spacing w:before="63"/>
              <w:ind w:left="11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097" style="position:absolute;left:0;text-align:left;margin-left:46.35pt;margin-top:5.4pt;width:7.15pt;height:7.15pt;z-index:251658240;mso-position-horizontal-relative:text;mso-position-vertical-relative:text"/>
              </w:pict>
            </w:r>
            <w:r w:rsidR="00EB253C" w:rsidRPr="00EB253C">
              <w:rPr>
                <w:rFonts w:ascii="Times New Roman" w:hAnsi="Times New Roman" w:cs="Times New Roman"/>
                <w:lang w:val="pt-BR"/>
              </w:rPr>
              <w:t>Quintal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 w:rsidR="00EB253C" w:rsidRPr="00EB253C" w:rsidRDefault="00EB253C" w:rsidP="007C1A92">
            <w:pPr>
              <w:pStyle w:val="TableParagraph"/>
              <w:spacing w:before="63"/>
              <w:ind w:left="205"/>
              <w:rPr>
                <w:rFonts w:ascii="Times New Roman" w:hAnsi="Times New Roman" w:cs="Times New Roman"/>
                <w:lang w:val="pt-BR"/>
              </w:rPr>
            </w:pPr>
            <w:r w:rsidRPr="00EB253C">
              <w:rPr>
                <w:rFonts w:ascii="Times New Roman" w:hAnsi="Times New Roman" w:cs="Times New Roman"/>
                <w:lang w:val="pt-BR"/>
              </w:rPr>
              <w:t>Murada</w:t>
            </w:r>
          </w:p>
        </w:tc>
        <w:tc>
          <w:tcPr>
            <w:tcW w:w="1732" w:type="dxa"/>
            <w:tcBorders>
              <w:left w:val="nil"/>
              <w:right w:val="nil"/>
            </w:tcBorders>
          </w:tcPr>
          <w:p w:rsidR="00EB253C" w:rsidRPr="00EB253C" w:rsidRDefault="002E7FBF" w:rsidP="007C1A92">
            <w:pPr>
              <w:pStyle w:val="TableParagraph"/>
              <w:spacing w:before="63"/>
              <w:ind w:left="425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099" style="position:absolute;left:0;text-align:left;margin-left:82.65pt;margin-top:5.4pt;width:7.15pt;height:7.1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098" style="position:absolute;left:0;text-align:left;margin-left:1pt;margin-top:5.4pt;width:7.15pt;height:7.15pt;z-index:251659264;mso-position-horizontal-relative:text;mso-position-vertical-relative:text"/>
              </w:pict>
            </w:r>
            <w:r w:rsidR="00EB253C" w:rsidRPr="00EB253C">
              <w:rPr>
                <w:rFonts w:ascii="Times New Roman" w:hAnsi="Times New Roman" w:cs="Times New Roman"/>
                <w:lang w:val="pt-BR"/>
              </w:rPr>
              <w:t>Casa Própria</w:t>
            </w:r>
          </w:p>
        </w:tc>
        <w:tc>
          <w:tcPr>
            <w:tcW w:w="2269" w:type="dxa"/>
            <w:tcBorders>
              <w:left w:val="nil"/>
            </w:tcBorders>
          </w:tcPr>
          <w:p w:rsidR="00EB253C" w:rsidRPr="00EB253C" w:rsidRDefault="002E7FBF" w:rsidP="007C1A92">
            <w:pPr>
              <w:pStyle w:val="TableParagraph"/>
              <w:spacing w:before="63"/>
              <w:ind w:left="232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100" style="position:absolute;left:0;text-align:left;margin-left:54.8pt;margin-top:5.4pt;width:7.15pt;height:7.15pt;z-index:251661312;mso-position-horizontal-relative:text;mso-position-vertical-relative:text"/>
              </w:pict>
            </w:r>
            <w:r w:rsidR="00EB253C" w:rsidRPr="00EB253C">
              <w:rPr>
                <w:rFonts w:ascii="Times New Roman" w:hAnsi="Times New Roman" w:cs="Times New Roman"/>
                <w:lang w:val="pt-BR"/>
              </w:rPr>
              <w:t>Alugada</w:t>
            </w:r>
          </w:p>
        </w:tc>
      </w:tr>
    </w:tbl>
    <w:p w:rsidR="00EB253C" w:rsidRDefault="00EB253C" w:rsidP="00EB2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36" w:rsidRDefault="00F65936" w:rsidP="00D42A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DADOS DOS ANIMAIS</w:t>
      </w:r>
    </w:p>
    <w:tbl>
      <w:tblPr>
        <w:tblStyle w:val="Tabelacomgrade"/>
        <w:tblW w:w="11057" w:type="dxa"/>
        <w:tblInd w:w="-1026" w:type="dxa"/>
        <w:tblLook w:val="04A0"/>
      </w:tblPr>
      <w:tblGrid>
        <w:gridCol w:w="1843"/>
        <w:gridCol w:w="6379"/>
        <w:gridCol w:w="2835"/>
      </w:tblGrid>
      <w:tr w:rsidR="00F65936" w:rsidTr="00B62E74">
        <w:tc>
          <w:tcPr>
            <w:tcW w:w="1843" w:type="dxa"/>
          </w:tcPr>
          <w:p w:rsidR="00F65936" w:rsidRPr="00F65936" w:rsidRDefault="00F65936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936">
              <w:rPr>
                <w:rFonts w:ascii="Times New Roman" w:hAnsi="Times New Roman" w:cs="Times New Roman"/>
                <w:b/>
                <w:sz w:val="18"/>
                <w:szCs w:val="18"/>
              </w:rPr>
              <w:t>Nome animal 01: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F65936" w:rsidRPr="00E645FE" w:rsidRDefault="002E7FBF" w:rsidP="00EB2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163" style="position:absolute;left:0;text-align:left;margin-left:224.5pt;margin-top:3.55pt;width:7.15pt;height:7.15pt;z-index:251683840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62" style="position:absolute;left:0;text-align:left;margin-left:280.35pt;margin-top:3.55pt;width:7.15pt;height:7.15pt;z-index:251682816;mso-position-horizontal-relative:text;mso-position-vertical-relative:text"/>
              </w:pict>
            </w:r>
            <w:r w:rsidR="00E64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275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45FE" w:rsidRPr="00E64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Raça </w:t>
            </w:r>
            <w:proofErr w:type="spellStart"/>
            <w:r w:rsidR="00E645FE" w:rsidRPr="00E645FE">
              <w:rPr>
                <w:rFonts w:ascii="Times New Roman" w:hAnsi="Times New Roman" w:cs="Times New Roman"/>
                <w:b/>
                <w:sz w:val="18"/>
                <w:szCs w:val="18"/>
              </w:rPr>
              <w:t>Braquiocefálica</w:t>
            </w:r>
            <w:proofErr w:type="spellEnd"/>
            <w:r w:rsidR="00E645FE" w:rsidRPr="00E645F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64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E645FE" w:rsidRPr="00E645FE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  <w:r w:rsidR="00E645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Não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65936" w:rsidRPr="00F65936" w:rsidRDefault="00F65936" w:rsidP="00F6593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Raça:</w:t>
            </w:r>
          </w:p>
        </w:tc>
      </w:tr>
      <w:tr w:rsidR="00F65936" w:rsidTr="00B62E74">
        <w:tc>
          <w:tcPr>
            <w:tcW w:w="1843" w:type="dxa"/>
          </w:tcPr>
          <w:p w:rsidR="00F65936" w:rsidRPr="00F65936" w:rsidRDefault="00F65936" w:rsidP="00E24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936">
              <w:rPr>
                <w:rFonts w:ascii="Times New Roman" w:hAnsi="Times New Roman" w:cs="Times New Roman"/>
                <w:b/>
                <w:sz w:val="18"/>
                <w:szCs w:val="18"/>
              </w:rPr>
              <w:t>Sexo: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F65936" w:rsidRPr="00E24C17" w:rsidRDefault="002E7FBF" w:rsidP="00E24C17">
            <w:pPr>
              <w:tabs>
                <w:tab w:val="left" w:pos="21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142" style="position:absolute;margin-left:93.7pt;margin-top:3pt;width:7.15pt;height:7.1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141" style="position:absolute;margin-left:-1.05pt;margin-top:3pt;width:7.15pt;height:7.15pt;z-index:251662336;mso-position-horizontal-relative:text;mso-position-vertical-relative:text"/>
              </w:pict>
            </w:r>
            <w:r w:rsidR="00E24C17">
              <w:rPr>
                <w:rFonts w:ascii="Times New Roman" w:hAnsi="Times New Roman" w:cs="Times New Roman"/>
              </w:rPr>
              <w:t xml:space="preserve">    </w:t>
            </w:r>
            <w:r w:rsidR="00E24C17" w:rsidRPr="00E24C17">
              <w:rPr>
                <w:rFonts w:ascii="Times New Roman" w:hAnsi="Times New Roman" w:cs="Times New Roman"/>
              </w:rPr>
              <w:t xml:space="preserve">Fêmea </w:t>
            </w:r>
            <w:r w:rsidR="00E24C17">
              <w:rPr>
                <w:rFonts w:ascii="Times New Roman" w:hAnsi="Times New Roman" w:cs="Times New Roman"/>
              </w:rPr>
              <w:t xml:space="preserve">                  </w:t>
            </w:r>
            <w:r w:rsidR="00E24C17">
              <w:rPr>
                <w:rFonts w:ascii="Times New Roman" w:hAnsi="Times New Roman" w:cs="Times New Roman"/>
              </w:rPr>
              <w:tab/>
              <w:t>Macho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936" w:rsidRPr="00F65936" w:rsidRDefault="00F65936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idade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                                       </w:t>
            </w:r>
            <w:r w:rsidR="00B62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(até 7 anos)</w:t>
            </w:r>
          </w:p>
        </w:tc>
      </w:tr>
      <w:tr w:rsidR="00B62E74" w:rsidTr="00B62E74">
        <w:tc>
          <w:tcPr>
            <w:tcW w:w="1843" w:type="dxa"/>
          </w:tcPr>
          <w:p w:rsidR="00B62E74" w:rsidRPr="00F65936" w:rsidRDefault="00B62E74" w:rsidP="00E24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Tamanho: 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62E74" w:rsidRDefault="002E7FBF" w:rsidP="00E24C17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45" style="position:absolute;margin-left:206.55pt;margin-top:3.05pt;width:7.15pt;height:7.15pt;z-index:251666432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44" style="position:absolute;margin-left:93.7pt;margin-top:3.05pt;width:7.15pt;height:7.1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143" style="position:absolute;margin-left:-1.05pt;margin-top:3.05pt;width:7.15pt;height:7.15pt;z-index:251664384;mso-position-horizontal-relative:text;mso-position-vertical-relative:text"/>
              </w:pict>
            </w:r>
            <w:r w:rsidR="00B62E74">
              <w:rPr>
                <w:rFonts w:ascii="Times New Roman" w:hAnsi="Times New Roman" w:cs="Times New Roman"/>
                <w:noProof/>
                <w:lang w:bidi="ar-SA"/>
              </w:rPr>
              <w:t xml:space="preserve">    Pequeno                      Médio                                Grande (até 25kg)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74" w:rsidRDefault="00B62E74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Peso: </w:t>
            </w:r>
          </w:p>
        </w:tc>
      </w:tr>
      <w:tr w:rsidR="00B62E74" w:rsidTr="000F3F1A">
        <w:tc>
          <w:tcPr>
            <w:tcW w:w="1843" w:type="dxa"/>
          </w:tcPr>
          <w:p w:rsidR="00B62E74" w:rsidRDefault="00B62E74" w:rsidP="00E24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Mobilidade do animal: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62E74" w:rsidRPr="00B62E74" w:rsidRDefault="002E7FBF" w:rsidP="00E24C17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148" style="position:absolute;margin-left:206.55pt;margin-top:2.9pt;width:7.15pt;height:7.15pt;z-index:251669504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47" style="position:absolute;margin-left:93.7pt;margin-top:2.9pt;width:7.15pt;height:7.15pt;z-index:251668480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46" style="position:absolute;margin-left:-1.05pt;margin-top:2.9pt;width:7.15pt;height:7.15pt;z-index:251667456;mso-position-horizontal-relative:text;mso-position-vertical-relative:text"/>
              </w:pict>
            </w:r>
            <w:r w:rsidR="00B62E7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t xml:space="preserve">    </w:t>
            </w:r>
            <w:r w:rsidR="00B62E74">
              <w:rPr>
                <w:rFonts w:ascii="Times New Roman" w:hAnsi="Times New Roman" w:cs="Times New Roman"/>
                <w:noProof/>
                <w:lang w:bidi="ar-SA"/>
              </w:rPr>
              <w:t>D</w:t>
            </w:r>
            <w:r w:rsidR="00B62E74" w:rsidRPr="00B62E74">
              <w:rPr>
                <w:rFonts w:ascii="Times New Roman" w:hAnsi="Times New Roman" w:cs="Times New Roman"/>
                <w:noProof/>
                <w:lang w:bidi="ar-SA"/>
              </w:rPr>
              <w:t>omiciliado</w:t>
            </w:r>
            <w:r w:rsidR="00B62E74">
              <w:rPr>
                <w:rFonts w:ascii="Times New Roman" w:hAnsi="Times New Roman" w:cs="Times New Roman"/>
                <w:noProof/>
                <w:lang w:bidi="ar-SA"/>
              </w:rPr>
              <w:t xml:space="preserve">                Semi domiciliado              Errante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74" w:rsidRDefault="00BC31C7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Vacinas: </w:t>
            </w:r>
          </w:p>
          <w:p w:rsidR="00BC31C7" w:rsidRDefault="002E7FBF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50" style="position:absolute;margin-left:75.95pt;margin-top:-.3pt;width:7.15pt;height:7.15pt;z-index:251671552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49" style="position:absolute;margin-left:10.05pt;margin-top:-.3pt;width:7.15pt;height:7.15pt;z-index:251670528"/>
              </w:pict>
            </w:r>
            <w:r w:rsidR="00BC31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Raiva                  Outras</w:t>
            </w:r>
          </w:p>
        </w:tc>
      </w:tr>
      <w:tr w:rsidR="000F3F1A" w:rsidTr="000F3F1A">
        <w:tc>
          <w:tcPr>
            <w:tcW w:w="1843" w:type="dxa"/>
          </w:tcPr>
          <w:p w:rsidR="000F3F1A" w:rsidRDefault="000F3F1A" w:rsidP="00E24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Animal está sob tratamento?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F3F1A" w:rsidRPr="000F3F1A" w:rsidRDefault="002E7FBF" w:rsidP="000F3F1A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152" style="position:absolute;margin-left:-1.05pt;margin-top:2.1pt;width:7.15pt;height:7.15pt;z-index:251673600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51" style="position:absolute;margin-left:61.9pt;margin-top:2.1pt;width:7.15pt;height:7.15pt;z-index:251672576;mso-position-horizontal-relative:text;mso-position-vertical-relative:text"/>
              </w:pict>
            </w:r>
            <w:r w:rsidR="000F3F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t xml:space="preserve">    </w:t>
            </w:r>
            <w:r w:rsidR="000F3F1A">
              <w:rPr>
                <w:rFonts w:ascii="Times New Roman" w:hAnsi="Times New Roman" w:cs="Times New Roman"/>
                <w:noProof/>
                <w:lang w:bidi="ar-SA"/>
              </w:rPr>
              <w:t xml:space="preserve">Não               Sim      Qual?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1A" w:rsidRDefault="000F3F1A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Já foi anestesiado alguma vez?</w:t>
            </w:r>
          </w:p>
          <w:p w:rsidR="000F3F1A" w:rsidRDefault="002E7FBF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53" style="position:absolute;margin-left:10.05pt;margin-top:1.95pt;width:7.15pt;height:7.15pt;z-index:251674624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154" style="position:absolute;margin-left:61.6pt;margin-top:1.95pt;width:7.15pt;height:7.15pt;z-index:251675648"/>
              </w:pict>
            </w:r>
            <w:r w:rsidR="000F3F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Sim                Não</w:t>
            </w:r>
          </w:p>
        </w:tc>
      </w:tr>
      <w:tr w:rsidR="000F3F1A" w:rsidTr="009E656A">
        <w:tc>
          <w:tcPr>
            <w:tcW w:w="1843" w:type="dxa"/>
          </w:tcPr>
          <w:p w:rsidR="000F3F1A" w:rsidRDefault="000F3F1A" w:rsidP="00E24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Possui alguma doença crônica?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F3F1A" w:rsidRDefault="002E7FBF" w:rsidP="000F3F1A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lang w:bidi="ar-SA"/>
              </w:rPr>
              <w:pict>
                <v:rect id="_x0000_s1156" style="position:absolute;margin-left:-1.05pt;margin-top:2.5pt;width:7.15pt;height:7.15pt;z-index:251677696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55" style="position:absolute;margin-left:58.3pt;margin-top:2.5pt;width:7.15pt;height:7.15pt;z-index:251676672;mso-position-horizontal-relative:text;mso-position-vertical-relative:text"/>
              </w:pict>
            </w:r>
            <w:r w:rsidR="000F3F1A">
              <w:rPr>
                <w:rFonts w:ascii="Times New Roman" w:hAnsi="Times New Roman" w:cs="Times New Roman"/>
                <w:noProof/>
                <w:lang w:bidi="ar-SA"/>
              </w:rPr>
              <w:t xml:space="preserve">    Não               Sim</w:t>
            </w:r>
            <w:r w:rsidR="00464612">
              <w:rPr>
                <w:rFonts w:ascii="Times New Roman" w:hAnsi="Times New Roman" w:cs="Times New Roman"/>
                <w:noProof/>
                <w:lang w:bidi="ar-SA"/>
              </w:rPr>
              <w:t xml:space="preserve">       Qual</w:t>
            </w:r>
            <w:r w:rsidR="009E656A">
              <w:rPr>
                <w:rFonts w:ascii="Times New Roman" w:hAnsi="Times New Roman" w:cs="Times New Roman"/>
                <w:noProof/>
                <w:lang w:bidi="ar-SA"/>
              </w:rPr>
              <w:t>(renal, hepática, cardíaca, outra...)?</w:t>
            </w:r>
          </w:p>
          <w:p w:rsidR="009E656A" w:rsidRPr="000F3F1A" w:rsidRDefault="009E656A" w:rsidP="000F3F1A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F1A" w:rsidRDefault="009E656A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Já fez alguma cirurgia?</w:t>
            </w:r>
          </w:p>
          <w:p w:rsidR="009E656A" w:rsidRDefault="002E7FBF" w:rsidP="00F65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158" style="position:absolute;margin-left:61.6pt;margin-top:2.35pt;width:7.15pt;height:7.15pt;z-index:251679744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157" style="position:absolute;margin-left:6.95pt;margin-top:2.35pt;width:7.15pt;height:7.15pt;z-index:251678720"/>
              </w:pict>
            </w:r>
            <w:r w:rsidR="009E6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Sim                Não</w:t>
            </w:r>
          </w:p>
        </w:tc>
      </w:tr>
      <w:tr w:rsidR="009E656A" w:rsidTr="00B62E74">
        <w:tc>
          <w:tcPr>
            <w:tcW w:w="1843" w:type="dxa"/>
          </w:tcPr>
          <w:p w:rsidR="009E656A" w:rsidRDefault="00F41184" w:rsidP="00F41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184">
              <w:rPr>
                <w:rFonts w:ascii="Times New Roman" w:hAnsi="Times New Roman" w:cs="Times New Roman"/>
                <w:b/>
                <w:u w:val="single"/>
              </w:rPr>
              <w:t>SE FÊMEA</w:t>
            </w:r>
            <w:r w:rsidR="009E656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41184" w:rsidRDefault="00F41184" w:rsidP="00F41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E656A" w:rsidRPr="00F41184" w:rsidRDefault="002E7FBF" w:rsidP="000F3F1A">
            <w:pPr>
              <w:tabs>
                <w:tab w:val="left" w:pos="2172"/>
              </w:tabs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160" style="position:absolute;margin-left:236.55pt;margin-top:3.1pt;width:7.15pt;height:7.15pt;z-index:251681792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159" style="position:absolute;margin-left:165.1pt;margin-top:3.1pt;width:7.15pt;height:7.15pt;z-index:251680768;mso-position-horizontal-relative:text;mso-position-vertical-relative:text"/>
              </w:pict>
            </w:r>
            <w:r w:rsidR="009E656A" w:rsidRPr="00F41184">
              <w:rPr>
                <w:rFonts w:ascii="Times New Roman" w:hAnsi="Times New Roman" w:cs="Times New Roman"/>
                <w:b/>
                <w:noProof/>
                <w:lang w:bidi="ar-SA"/>
              </w:rPr>
              <w:t>Presença de corrimento vaginal?             Sim                    Não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E656A" w:rsidRPr="00F41184" w:rsidRDefault="009E656A" w:rsidP="00F659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1184">
              <w:rPr>
                <w:rFonts w:ascii="Times New Roman" w:hAnsi="Times New Roman" w:cs="Times New Roman"/>
                <w:b/>
                <w:u w:val="single"/>
              </w:rPr>
              <w:t xml:space="preserve">Data do último Cio: </w:t>
            </w:r>
          </w:p>
        </w:tc>
      </w:tr>
    </w:tbl>
    <w:p w:rsidR="00F65936" w:rsidRDefault="00F65936" w:rsidP="00D42A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XSpec="center" w:tblpY="146"/>
        <w:tblW w:w="11293" w:type="dxa"/>
        <w:tblLook w:val="04A0"/>
      </w:tblPr>
      <w:tblGrid>
        <w:gridCol w:w="1843"/>
        <w:gridCol w:w="6379"/>
        <w:gridCol w:w="3071"/>
      </w:tblGrid>
      <w:tr w:rsidR="00BC7D8D" w:rsidTr="00BC7D8D">
        <w:tc>
          <w:tcPr>
            <w:tcW w:w="1843" w:type="dxa"/>
          </w:tcPr>
          <w:p w:rsidR="00BC7D8D" w:rsidRPr="00F65936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animal 02</w:t>
            </w:r>
            <w:r w:rsidRPr="00F659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C7D8D" w:rsidRPr="00E645FE" w:rsidRDefault="00BC7D8D" w:rsidP="00BC7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397" style="position:absolute;left:0;text-align:left;margin-left:224.5pt;margin-top:3.55pt;width:7.15pt;height:7.15pt;z-index:251842560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96" style="position:absolute;left:0;text-align:left;margin-left:280.35pt;margin-top:3.55pt;width:7.15pt;height:7.15pt;z-index:2518415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/</w:t>
            </w:r>
            <w:r w:rsidRPr="00E64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Raça </w:t>
            </w:r>
            <w:proofErr w:type="spellStart"/>
            <w:r w:rsidRPr="00E645FE">
              <w:rPr>
                <w:rFonts w:ascii="Times New Roman" w:hAnsi="Times New Roman" w:cs="Times New Roman"/>
                <w:b/>
                <w:sz w:val="18"/>
                <w:szCs w:val="18"/>
              </w:rPr>
              <w:t>Braquiocefálica</w:t>
            </w:r>
            <w:proofErr w:type="spellEnd"/>
            <w:r w:rsidRPr="00E645F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E645FE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Não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:rsidR="00BC7D8D" w:rsidRPr="00F65936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Raça:</w:t>
            </w:r>
          </w:p>
        </w:tc>
      </w:tr>
      <w:tr w:rsidR="00BC7D8D" w:rsidTr="00BC7D8D">
        <w:tc>
          <w:tcPr>
            <w:tcW w:w="1843" w:type="dxa"/>
          </w:tcPr>
          <w:p w:rsidR="00BC7D8D" w:rsidRPr="00F65936" w:rsidRDefault="00BC7D8D" w:rsidP="00BC7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936">
              <w:rPr>
                <w:rFonts w:ascii="Times New Roman" w:hAnsi="Times New Roman" w:cs="Times New Roman"/>
                <w:b/>
                <w:sz w:val="18"/>
                <w:szCs w:val="18"/>
              </w:rPr>
              <w:t>Sexo: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C7D8D" w:rsidRPr="00E24C17" w:rsidRDefault="00BC7D8D" w:rsidP="00BC7D8D">
            <w:pPr>
              <w:tabs>
                <w:tab w:val="left" w:pos="21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377" style="position:absolute;margin-left:93.7pt;margin-top:3pt;width:7.15pt;height:7.15pt;z-index:251822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376" style="position:absolute;margin-left:-1.05pt;margin-top:3pt;width:7.15pt;height:7.15pt;z-index:2518210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24C17">
              <w:rPr>
                <w:rFonts w:ascii="Times New Roman" w:hAnsi="Times New Roman" w:cs="Times New Roman"/>
              </w:rPr>
              <w:t xml:space="preserve">Fêmea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ab/>
              <w:t>Macho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8D" w:rsidRPr="00F65936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idade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                                                                     (até 7 anos)</w:t>
            </w:r>
          </w:p>
        </w:tc>
      </w:tr>
      <w:tr w:rsidR="00BC7D8D" w:rsidTr="00BC7D8D">
        <w:tc>
          <w:tcPr>
            <w:tcW w:w="1843" w:type="dxa"/>
          </w:tcPr>
          <w:p w:rsidR="00BC7D8D" w:rsidRPr="00F65936" w:rsidRDefault="00BC7D8D" w:rsidP="00BC7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Tamanho: 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C7D8D" w:rsidRDefault="00BC7D8D" w:rsidP="00BC7D8D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80" style="position:absolute;margin-left:206.55pt;margin-top:3.05pt;width:7.15pt;height:7.15pt;z-index:251825152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79" style="position:absolute;margin-left:93.7pt;margin-top:3.05pt;width:7.15pt;height:7.15pt;z-index:251824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_x0000_s1378" style="position:absolute;margin-left:-1.05pt;margin-top:3.05pt;width:7.15pt;height:7.15pt;z-index:2518231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bidi="ar-SA"/>
              </w:rPr>
              <w:t xml:space="preserve">    Pequeno                      Médio                                Grande (até 25kg)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8D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Peso: </w:t>
            </w:r>
          </w:p>
        </w:tc>
      </w:tr>
      <w:tr w:rsidR="00BC7D8D" w:rsidTr="00BC7D8D">
        <w:tc>
          <w:tcPr>
            <w:tcW w:w="1843" w:type="dxa"/>
          </w:tcPr>
          <w:p w:rsidR="00BC7D8D" w:rsidRDefault="00BC7D8D" w:rsidP="00BC7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Mobilidade do animal: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C7D8D" w:rsidRPr="00B62E74" w:rsidRDefault="00BC7D8D" w:rsidP="00BC7D8D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383" style="position:absolute;margin-left:206.55pt;margin-top:2.9pt;width:7.15pt;height:7.15pt;z-index:251828224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82" style="position:absolute;margin-left:93.7pt;margin-top:2.9pt;width:7.15pt;height:7.15pt;z-index:251827200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81" style="position:absolute;margin-left:-1.05pt;margin-top:2.9pt;width:7.15pt;height:7.15pt;z-index:251826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lang w:bidi="ar-SA"/>
              </w:rPr>
              <w:t>D</w:t>
            </w:r>
            <w:r w:rsidRPr="00B62E74">
              <w:rPr>
                <w:rFonts w:ascii="Times New Roman" w:hAnsi="Times New Roman" w:cs="Times New Roman"/>
                <w:noProof/>
                <w:lang w:bidi="ar-SA"/>
              </w:rPr>
              <w:t>omiciliado</w:t>
            </w:r>
            <w:r>
              <w:rPr>
                <w:rFonts w:ascii="Times New Roman" w:hAnsi="Times New Roman" w:cs="Times New Roman"/>
                <w:noProof/>
                <w:lang w:bidi="ar-SA"/>
              </w:rPr>
              <w:t xml:space="preserve">                Semi domiciliado              Errante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8D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Vacinas: </w:t>
            </w:r>
          </w:p>
          <w:p w:rsidR="00BC7D8D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85" style="position:absolute;margin-left:75.95pt;margin-top:-.3pt;width:7.15pt;height:7.15pt;z-index:251830272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84" style="position:absolute;margin-left:10.05pt;margin-top:-.3pt;width:7.15pt;height:7.15pt;z-index:251829248"/>
              </w:pic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Raiva                  Outras</w:t>
            </w:r>
          </w:p>
        </w:tc>
      </w:tr>
      <w:tr w:rsidR="00BC7D8D" w:rsidTr="00BC7D8D">
        <w:tc>
          <w:tcPr>
            <w:tcW w:w="1843" w:type="dxa"/>
          </w:tcPr>
          <w:p w:rsidR="00BC7D8D" w:rsidRDefault="00BC7D8D" w:rsidP="00BC7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Animal está sob tratamento?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C7D8D" w:rsidRPr="000F3F1A" w:rsidRDefault="00BC7D8D" w:rsidP="00BC7D8D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387" style="position:absolute;margin-left:-1.05pt;margin-top:2.1pt;width:7.15pt;height:7.15pt;z-index:251832320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86" style="position:absolute;margin-left:61.9pt;margin-top:2.1pt;width:7.15pt;height:7.15pt;z-index:2518312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lang w:bidi="ar-SA"/>
              </w:rPr>
              <w:t xml:space="preserve">Não               Sim      Qual?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8D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Já foi anestesiado alguma vez?</w:t>
            </w:r>
          </w:p>
          <w:p w:rsidR="00BC7D8D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88" style="position:absolute;margin-left:10.05pt;margin-top:1.95pt;width:7.15pt;height:7.15pt;z-index:251833344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389" style="position:absolute;margin-left:61.6pt;margin-top:1.95pt;width:7.15pt;height:7.15pt;z-index:251834368"/>
              </w:pic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Sim                Não</w:t>
            </w:r>
          </w:p>
        </w:tc>
      </w:tr>
      <w:tr w:rsidR="00BC7D8D" w:rsidTr="00BC7D8D">
        <w:tc>
          <w:tcPr>
            <w:tcW w:w="1843" w:type="dxa"/>
          </w:tcPr>
          <w:p w:rsidR="00BC7D8D" w:rsidRDefault="00BC7D8D" w:rsidP="00BC7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Possui alguma doença crônica?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C7D8D" w:rsidRDefault="00BC7D8D" w:rsidP="00BC7D8D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lang w:bidi="ar-SA"/>
              </w:rPr>
              <w:pict>
                <v:rect id="_x0000_s1391" style="position:absolute;margin-left:-1.05pt;margin-top:2.5pt;width:7.15pt;height:7.15pt;z-index:251836416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90" style="position:absolute;margin-left:58.3pt;margin-top:2.5pt;width:7.15pt;height:7.15pt;z-index:2518353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bidi="ar-SA"/>
              </w:rPr>
              <w:t xml:space="preserve">    Não               Sim       Qual(renal, hepática, cardíaca, outra...)?</w:t>
            </w:r>
          </w:p>
          <w:p w:rsidR="00BC7D8D" w:rsidRPr="000F3F1A" w:rsidRDefault="00BC7D8D" w:rsidP="00BC7D8D">
            <w:pPr>
              <w:tabs>
                <w:tab w:val="left" w:pos="2172"/>
              </w:tabs>
              <w:rPr>
                <w:rFonts w:ascii="Times New Roman" w:hAnsi="Times New Roman" w:cs="Times New Roman"/>
                <w:noProof/>
                <w:lang w:bidi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D8D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Já fez alguma cirurgia?</w:t>
            </w:r>
          </w:p>
          <w:p w:rsidR="00BC7D8D" w:rsidRDefault="00BC7D8D" w:rsidP="00BC7D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393" style="position:absolute;margin-left:61.6pt;margin-top:2.35pt;width:7.15pt;height:7.15pt;z-index:251838464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bidi="ar-SA"/>
              </w:rPr>
              <w:pict>
                <v:rect id="_x0000_s1392" style="position:absolute;margin-left:6.95pt;margin-top:2.35pt;width:7.15pt;height:7.15pt;z-index:251837440"/>
              </w:pic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Sim                Não</w:t>
            </w:r>
          </w:p>
        </w:tc>
      </w:tr>
      <w:tr w:rsidR="00BC7D8D" w:rsidTr="00BC7D8D">
        <w:tc>
          <w:tcPr>
            <w:tcW w:w="1843" w:type="dxa"/>
          </w:tcPr>
          <w:p w:rsidR="00BC7D8D" w:rsidRDefault="00BC7D8D" w:rsidP="00BC7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184">
              <w:rPr>
                <w:rFonts w:ascii="Times New Roman" w:hAnsi="Times New Roman" w:cs="Times New Roman"/>
                <w:b/>
                <w:u w:val="single"/>
              </w:rPr>
              <w:t>SE FÊMEA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C7D8D" w:rsidRDefault="00BC7D8D" w:rsidP="00BC7D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BC7D8D" w:rsidRPr="00F41184" w:rsidRDefault="00BC7D8D" w:rsidP="00BC7D8D">
            <w:pPr>
              <w:tabs>
                <w:tab w:val="left" w:pos="2172"/>
              </w:tabs>
              <w:rPr>
                <w:rFonts w:ascii="Times New Roman" w:hAnsi="Times New Roman" w:cs="Times New Roman"/>
                <w:b/>
                <w:noProof/>
                <w:lang w:bidi="ar-SA"/>
              </w:rPr>
            </w:pP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395" style="position:absolute;margin-left:236.55pt;margin-top:3.1pt;width:7.15pt;height:7.15pt;z-index:251840512;mso-position-horizontal-relative:text;mso-position-vertical-relative:text"/>
              </w:pict>
            </w:r>
            <w:r w:rsidRPr="002E7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w:pict>
                <v:rect id="_x0000_s1394" style="position:absolute;margin-left:165.1pt;margin-top:3.1pt;width:7.15pt;height:7.15pt;z-index:251839488;mso-position-horizontal-relative:text;mso-position-vertical-relative:text"/>
              </w:pict>
            </w:r>
            <w:r w:rsidRPr="00F41184">
              <w:rPr>
                <w:rFonts w:ascii="Times New Roman" w:hAnsi="Times New Roman" w:cs="Times New Roman"/>
                <w:b/>
                <w:noProof/>
                <w:lang w:bidi="ar-SA"/>
              </w:rPr>
              <w:t xml:space="preserve">Presença de corrimento vaginal?             Sim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</w:tcPr>
          <w:p w:rsidR="00BC7D8D" w:rsidRPr="00F41184" w:rsidRDefault="00BC7D8D" w:rsidP="00BC7D8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1184">
              <w:rPr>
                <w:rFonts w:ascii="Times New Roman" w:hAnsi="Times New Roman" w:cs="Times New Roman"/>
                <w:b/>
                <w:u w:val="single"/>
              </w:rPr>
              <w:t xml:space="preserve">Data </w:t>
            </w:r>
            <w:proofErr w:type="spellStart"/>
            <w:r w:rsidRPr="00F41184">
              <w:rPr>
                <w:rFonts w:ascii="Times New Roman" w:hAnsi="Times New Roman" w:cs="Times New Roman"/>
                <w:b/>
                <w:u w:val="single"/>
              </w:rPr>
              <w:t>d</w:t>
            </w:r>
            <w:r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F41184">
              <w:rPr>
                <w:rFonts w:ascii="Times New Roman" w:hAnsi="Times New Roman" w:cs="Times New Roman"/>
                <w:b/>
                <w:u w:val="single"/>
              </w:rPr>
              <w:t>o</w:t>
            </w:r>
            <w:proofErr w:type="spellEnd"/>
            <w:r w:rsidRPr="00F41184">
              <w:rPr>
                <w:rFonts w:ascii="Times New Roman" w:hAnsi="Times New Roman" w:cs="Times New Roman"/>
                <w:b/>
                <w:u w:val="single"/>
              </w:rPr>
              <w:t xml:space="preserve"> último Cio: </w:t>
            </w:r>
          </w:p>
        </w:tc>
      </w:tr>
    </w:tbl>
    <w:p w:rsidR="00D42AB8" w:rsidRDefault="00D42AB8" w:rsidP="00EB25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AB8" w:rsidRDefault="00BC7D8D" w:rsidP="00BC7D8D">
      <w:pPr>
        <w:tabs>
          <w:tab w:val="left" w:pos="6156"/>
        </w:tabs>
        <w:rPr>
          <w:rFonts w:ascii="Times New Roman" w:hAnsi="Times New Roman" w:cs="Times New Roman"/>
          <w:sz w:val="24"/>
          <w:szCs w:val="24"/>
        </w:rPr>
      </w:pPr>
      <w:r w:rsidRPr="002E7FBF">
        <w:rPr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margin-left:76.4pt;margin-top:62.6pt;width:278.95pt;height:60.3pt;z-index:251819008;mso-position-horizontal-relative:text;mso-position-vertical-relative:text;mso-width-relative:margin;mso-height-relative:margin" strokecolor="white [3212]">
            <v:textbox>
              <w:txbxContent>
                <w:p w:rsidR="00030287" w:rsidRDefault="00030287" w:rsidP="0003028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0287" w:rsidRDefault="00030287" w:rsidP="0003028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030287" w:rsidRPr="00030287" w:rsidRDefault="00030287" w:rsidP="0003028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Nome legível do Tutor/Respo</w:t>
                  </w:r>
                  <w:r w:rsidR="00D713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sável</w:t>
                  </w:r>
                </w:p>
              </w:txbxContent>
            </v:textbox>
          </v:shape>
        </w:pict>
      </w:r>
    </w:p>
    <w:sectPr w:rsidR="00D42AB8" w:rsidSect="00925092">
      <w:headerReference w:type="default" r:id="rId6"/>
      <w:pgSz w:w="11906" w:h="16838"/>
      <w:pgMar w:top="1417" w:right="1701" w:bottom="1417" w:left="1701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65" w:rsidRDefault="00585965" w:rsidP="00803A71">
      <w:r>
        <w:separator/>
      </w:r>
    </w:p>
  </w:endnote>
  <w:endnote w:type="continuationSeparator" w:id="1">
    <w:p w:rsidR="00585965" w:rsidRDefault="00585965" w:rsidP="0080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65" w:rsidRDefault="00585965" w:rsidP="00803A71">
      <w:r>
        <w:separator/>
      </w:r>
    </w:p>
  </w:footnote>
  <w:footnote w:type="continuationSeparator" w:id="1">
    <w:p w:rsidR="00585965" w:rsidRDefault="00585965" w:rsidP="0080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92" w:rsidRPr="009E1615" w:rsidRDefault="00925092" w:rsidP="00925092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40005</wp:posOffset>
          </wp:positionV>
          <wp:extent cx="575310" cy="861060"/>
          <wp:effectExtent l="19050" t="0" r="0" b="0"/>
          <wp:wrapNone/>
          <wp:docPr id="2" name="Imagem 3" descr="http://www.linhares.es.gov.br/upload/img/%7bCC1DACC5-5BA6-7CDD-7DEC-DD4EA7AB4E53%7d_152X225.gif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inhares.es.gov.br/upload/img/%7bCC1DACC5-5BA6-7CDD-7DEC-DD4EA7AB4E53%7d_152X225.gif%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1615">
      <w:rPr>
        <w:rFonts w:ascii="Times New Roman" w:hAnsi="Times New Roman" w:cs="Times New Roman"/>
        <w:b/>
      </w:rPr>
      <w:t>PREFEITURA MUNICIPAL DE LINHARES</w:t>
    </w:r>
  </w:p>
  <w:p w:rsidR="00925092" w:rsidRPr="009E1615" w:rsidRDefault="00925092" w:rsidP="00925092">
    <w:pPr>
      <w:jc w:val="center"/>
      <w:rPr>
        <w:rFonts w:ascii="Times New Roman" w:hAnsi="Times New Roman" w:cs="Times New Roman"/>
        <w:b/>
      </w:rPr>
    </w:pPr>
    <w:r w:rsidRPr="009E1615">
      <w:rPr>
        <w:rFonts w:ascii="Times New Roman" w:hAnsi="Times New Roman" w:cs="Times New Roman"/>
        <w:b/>
      </w:rPr>
      <w:t>SECRETARIA MUNICIPAL DE SAÚDE</w:t>
    </w:r>
  </w:p>
  <w:p w:rsidR="00925092" w:rsidRPr="009E1615" w:rsidRDefault="00925092" w:rsidP="00925092">
    <w:pPr>
      <w:jc w:val="center"/>
      <w:rPr>
        <w:rFonts w:ascii="Times New Roman" w:hAnsi="Times New Roman" w:cs="Times New Roman"/>
        <w:b/>
      </w:rPr>
    </w:pPr>
    <w:r w:rsidRPr="009E1615">
      <w:rPr>
        <w:rFonts w:ascii="Times New Roman" w:hAnsi="Times New Roman" w:cs="Times New Roman"/>
        <w:b/>
      </w:rPr>
      <w:t>UNIDADE DE VIGILÂNCIA DE ZOONOSES</w:t>
    </w:r>
    <w:r>
      <w:rPr>
        <w:rFonts w:ascii="Times New Roman" w:hAnsi="Times New Roman" w:cs="Times New Roman"/>
        <w:b/>
      </w:rPr>
      <w:t xml:space="preserve"> - UVZ</w:t>
    </w:r>
  </w:p>
  <w:p w:rsidR="00925092" w:rsidRPr="009E1615" w:rsidRDefault="00925092" w:rsidP="00925092">
    <w:pPr>
      <w:jc w:val="center"/>
      <w:rPr>
        <w:rFonts w:ascii="Times New Roman" w:hAnsi="Times New Roman" w:cs="Times New Roman"/>
        <w:b/>
      </w:rPr>
    </w:pPr>
    <w:r w:rsidRPr="00925092">
      <w:rPr>
        <w:rFonts w:ascii="Times New Roman" w:hAnsi="Times New Roman" w:cs="Times New Roman"/>
        <w:b/>
      </w:rPr>
      <w:t xml:space="preserve"> </w:t>
    </w:r>
    <w:r w:rsidRPr="009E1615">
      <w:rPr>
        <w:rFonts w:ascii="Times New Roman" w:hAnsi="Times New Roman" w:cs="Times New Roman"/>
        <w:b/>
      </w:rPr>
      <w:t>(27) 3371-4098</w:t>
    </w:r>
  </w:p>
  <w:p w:rsidR="00925092" w:rsidRDefault="009250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03A71"/>
    <w:rsid w:val="00030287"/>
    <w:rsid w:val="000F3F1A"/>
    <w:rsid w:val="00154A79"/>
    <w:rsid w:val="00252406"/>
    <w:rsid w:val="002E7FBF"/>
    <w:rsid w:val="003F5216"/>
    <w:rsid w:val="00434373"/>
    <w:rsid w:val="00464612"/>
    <w:rsid w:val="00585965"/>
    <w:rsid w:val="00803A71"/>
    <w:rsid w:val="00827529"/>
    <w:rsid w:val="00925092"/>
    <w:rsid w:val="009E656A"/>
    <w:rsid w:val="00B62E74"/>
    <w:rsid w:val="00BC31C7"/>
    <w:rsid w:val="00BC7D8D"/>
    <w:rsid w:val="00BF34B8"/>
    <w:rsid w:val="00D42AB8"/>
    <w:rsid w:val="00D7134E"/>
    <w:rsid w:val="00E24C17"/>
    <w:rsid w:val="00E645FE"/>
    <w:rsid w:val="00EB253C"/>
    <w:rsid w:val="00F41184"/>
    <w:rsid w:val="00F6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A7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3A7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03A71"/>
  </w:style>
  <w:style w:type="paragraph" w:styleId="Rodap">
    <w:name w:val="footer"/>
    <w:basedOn w:val="Normal"/>
    <w:link w:val="RodapChar"/>
    <w:uiPriority w:val="99"/>
    <w:semiHidden/>
    <w:unhideWhenUsed/>
    <w:rsid w:val="00803A7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803A71"/>
  </w:style>
  <w:style w:type="paragraph" w:styleId="Corpodetexto">
    <w:name w:val="Body Text"/>
    <w:basedOn w:val="Normal"/>
    <w:link w:val="CorpodetextoChar"/>
    <w:uiPriority w:val="1"/>
    <w:qFormat/>
    <w:rsid w:val="00803A71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803A71"/>
    <w:rPr>
      <w:rFonts w:ascii="Trebuchet MS" w:eastAsia="Trebuchet MS" w:hAnsi="Trebuchet MS" w:cs="Trebuchet MS"/>
      <w:b/>
      <w:bCs/>
      <w:lang w:eastAsia="pt-BR" w:bidi="pt-BR"/>
    </w:rPr>
  </w:style>
  <w:style w:type="table" w:styleId="Tabelacomgrade">
    <w:name w:val="Table Grid"/>
    <w:basedOn w:val="Tabelanormal"/>
    <w:uiPriority w:val="59"/>
    <w:rsid w:val="00EB2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B2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253C"/>
    <w:pPr>
      <w:spacing w:before="62"/>
      <w:ind w:left="5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0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287"/>
    <w:rPr>
      <w:rFonts w:ascii="Tahoma" w:eastAsia="Trebuchet MS" w:hAnsi="Tahoma" w:cs="Tahoma"/>
      <w:sz w:val="16"/>
      <w:szCs w:val="16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inhares.es.gov.br/upload/img/%7bCC1DACC5-5BA6-7CDD-7DEC-DD4EA7AB4E53%7d_152X225.gif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marcelle.amaral</dc:creator>
  <cp:lastModifiedBy>marcelle.amaral</cp:lastModifiedBy>
  <cp:revision>13</cp:revision>
  <dcterms:created xsi:type="dcterms:W3CDTF">2019-09-09T13:29:00Z</dcterms:created>
  <dcterms:modified xsi:type="dcterms:W3CDTF">2019-09-09T16:41:00Z</dcterms:modified>
</cp:coreProperties>
</file>